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7DB41" w14:textId="3786B764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D20C0">
        <w:rPr>
          <w:rFonts w:ascii="Tahoma" w:hAnsi="Tahoma"/>
          <w:b/>
          <w:sz w:val="22"/>
        </w:rPr>
        <w:t>304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2A2E54">
        <w:rPr>
          <w:rFonts w:ascii="Tahoma" w:hAnsi="Tahoma"/>
          <w:b/>
          <w:sz w:val="22"/>
        </w:rPr>
        <w:t>12</w:t>
      </w:r>
      <w:r w:rsidR="00834EDC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7D20C0">
        <w:rPr>
          <w:rFonts w:ascii="Tahoma" w:hAnsi="Tahoma"/>
          <w:b/>
          <w:sz w:val="22"/>
        </w:rPr>
        <w:t>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14:paraId="6B03458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78FF79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91AD6F0" w14:textId="7F076E43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7D20C0">
        <w:rPr>
          <w:rFonts w:ascii="Tahoma" w:hAnsi="Tahoma"/>
          <w:b/>
          <w:sz w:val="22"/>
        </w:rPr>
        <w:t>LEONARDO DE OLIVEIRA</w:t>
      </w:r>
      <w:r w:rsidR="000A3F70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5B4A91A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C8243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1F65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4F3854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D4DA8D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752760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185C58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3F88D1C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14A51AC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2B2C1FE8" w14:textId="786414EE" w:rsidR="00FE0014" w:rsidRDefault="004226AB" w:rsidP="00046607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>Fica nomead</w:t>
      </w:r>
      <w:r w:rsidR="007D20C0">
        <w:rPr>
          <w:rFonts w:ascii="Tahoma" w:hAnsi="Tahoma"/>
          <w:sz w:val="22"/>
        </w:rPr>
        <w:t>o</w:t>
      </w:r>
      <w:r w:rsidR="00325DE4">
        <w:rPr>
          <w:rFonts w:ascii="Tahoma" w:hAnsi="Tahoma"/>
          <w:sz w:val="22"/>
        </w:rPr>
        <w:t xml:space="preserve">, a partir de </w:t>
      </w:r>
      <w:r w:rsidR="00E42E67">
        <w:rPr>
          <w:rFonts w:ascii="Tahoma" w:hAnsi="Tahoma"/>
          <w:sz w:val="22"/>
        </w:rPr>
        <w:t>13</w:t>
      </w:r>
      <w:bookmarkStart w:id="0" w:name="_GoBack"/>
      <w:bookmarkEnd w:id="0"/>
      <w:r w:rsidR="00325DE4">
        <w:rPr>
          <w:rFonts w:ascii="Tahoma" w:hAnsi="Tahoma"/>
          <w:sz w:val="22"/>
        </w:rPr>
        <w:t xml:space="preserve"> de </w:t>
      </w:r>
      <w:r w:rsidR="009F536A">
        <w:rPr>
          <w:rFonts w:ascii="Tahoma" w:hAnsi="Tahoma"/>
          <w:sz w:val="22"/>
        </w:rPr>
        <w:t>setembro</w:t>
      </w:r>
      <w:r w:rsidR="00325DE4">
        <w:rPr>
          <w:rFonts w:ascii="Tahoma" w:hAnsi="Tahoma"/>
          <w:sz w:val="22"/>
        </w:rPr>
        <w:t xml:space="preserve"> de 2022, </w:t>
      </w:r>
      <w:r w:rsidR="007D20C0">
        <w:rPr>
          <w:rFonts w:ascii="Tahoma" w:hAnsi="Tahoma"/>
          <w:b/>
          <w:sz w:val="22"/>
        </w:rPr>
        <w:t>Leonardo de Oliveira</w:t>
      </w:r>
      <w:r w:rsidR="00325DE4" w:rsidRPr="00AD1D7F">
        <w:rPr>
          <w:rFonts w:ascii="Tahoma" w:hAnsi="Tahoma"/>
          <w:sz w:val="22"/>
        </w:rPr>
        <w:t>,</w:t>
      </w:r>
      <w:r w:rsidR="00325DE4">
        <w:rPr>
          <w:rFonts w:ascii="Tahoma" w:hAnsi="Tahoma"/>
          <w:sz w:val="22"/>
        </w:rPr>
        <w:t xml:space="preserve"> para ocupar o cargo de provimento em comissão de </w:t>
      </w:r>
      <w:r w:rsidR="00F1102B">
        <w:rPr>
          <w:rFonts w:ascii="Tahoma" w:hAnsi="Tahoma"/>
          <w:sz w:val="22"/>
        </w:rPr>
        <w:t xml:space="preserve">Chefe de </w:t>
      </w:r>
      <w:r w:rsidR="00046607">
        <w:rPr>
          <w:rFonts w:ascii="Tahoma" w:hAnsi="Tahoma"/>
          <w:sz w:val="22"/>
        </w:rPr>
        <w:t>Programas</w:t>
      </w:r>
      <w:r w:rsidR="00F1102B"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>– NÍVEL CC-</w:t>
      </w:r>
      <w:r w:rsidR="00046607">
        <w:rPr>
          <w:rFonts w:ascii="Tahoma" w:hAnsi="Tahoma"/>
          <w:sz w:val="22"/>
        </w:rPr>
        <w:t>1</w:t>
      </w:r>
      <w:r w:rsidR="00325DE4">
        <w:rPr>
          <w:rFonts w:ascii="Tahoma" w:hAnsi="Tahoma"/>
          <w:sz w:val="22"/>
        </w:rPr>
        <w:t xml:space="preserve">, com lotação na Secretaria Municipal de </w:t>
      </w:r>
      <w:r w:rsidR="00046607">
        <w:rPr>
          <w:rFonts w:ascii="Tahoma" w:hAnsi="Tahoma"/>
          <w:sz w:val="22"/>
        </w:rPr>
        <w:t>Educação Cultura e Esportes</w:t>
      </w:r>
      <w:r w:rsidR="00325DE4">
        <w:rPr>
          <w:rFonts w:ascii="Tahoma" w:hAnsi="Tahoma"/>
          <w:sz w:val="22"/>
        </w:rPr>
        <w:t>.</w:t>
      </w:r>
    </w:p>
    <w:p w14:paraId="56D0DAC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564DEE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29C9088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05837F9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3680FA4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A2CEBA7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85967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8D9AB6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1927DDE" w14:textId="7B982928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2A2E54">
        <w:rPr>
          <w:rFonts w:ascii="Tahoma" w:hAnsi="Tahoma"/>
          <w:sz w:val="22"/>
        </w:rPr>
        <w:t>12</w:t>
      </w:r>
      <w:r w:rsidR="0069120A">
        <w:rPr>
          <w:rFonts w:ascii="Tahoma" w:hAnsi="Tahoma"/>
          <w:sz w:val="22"/>
        </w:rPr>
        <w:t xml:space="preserve"> de </w:t>
      </w:r>
      <w:r w:rsidR="002A2E54">
        <w:rPr>
          <w:rFonts w:ascii="Tahoma" w:hAnsi="Tahoma"/>
          <w:sz w:val="22"/>
        </w:rPr>
        <w:t>setembro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14:paraId="0BF37E8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748A79B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9529423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09F0B5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8644279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DB324EF" w14:textId="77777777" w:rsidR="002A2E54" w:rsidRDefault="002A2E54" w:rsidP="002A2E54">
      <w:pPr>
        <w:pStyle w:val="TextosemFormatao"/>
        <w:jc w:val="center"/>
        <w:rPr>
          <w:rFonts w:ascii="Tahoma" w:hAnsi="Tahoma"/>
          <w:sz w:val="22"/>
        </w:rPr>
      </w:pPr>
    </w:p>
    <w:p w14:paraId="7C9C9DB1" w14:textId="77777777" w:rsidR="002A2E54" w:rsidRPr="00802E45" w:rsidRDefault="002A2E54" w:rsidP="002A2E54">
      <w:pPr>
        <w:pStyle w:val="TextosemFormata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F5A8A56" w14:textId="77777777" w:rsidR="002A2E54" w:rsidRPr="00484805" w:rsidRDefault="002A2E54" w:rsidP="002A2E54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290F2AB" w14:textId="77777777" w:rsidR="00730904" w:rsidRDefault="00730904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DBA43AA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DC2BDC7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2F76026" w14:textId="2BC95C52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2A2E54">
        <w:rPr>
          <w:rFonts w:ascii="Tahoma" w:hAnsi="Tahoma" w:cs="Tahoma"/>
          <w:sz w:val="22"/>
        </w:rPr>
        <w:t>9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14:paraId="27305804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4AD4C80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075C831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31D28B4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0AF28BB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ABA4F46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A3F30" w14:textId="77777777" w:rsidR="009E1A0F" w:rsidRDefault="009E1A0F">
      <w:r>
        <w:separator/>
      </w:r>
    </w:p>
  </w:endnote>
  <w:endnote w:type="continuationSeparator" w:id="0">
    <w:p w14:paraId="332317F4" w14:textId="77777777"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5B235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27F9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F1D69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009E5" w14:textId="77777777" w:rsidR="009E1A0F" w:rsidRDefault="009E1A0F">
      <w:r>
        <w:separator/>
      </w:r>
    </w:p>
  </w:footnote>
  <w:footnote w:type="continuationSeparator" w:id="0">
    <w:p w14:paraId="250C7C99" w14:textId="77777777"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41EAC832" w14:textId="77777777">
      <w:tc>
        <w:tcPr>
          <w:tcW w:w="1346" w:type="dxa"/>
        </w:tcPr>
        <w:p w14:paraId="0900953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766A00BA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5BAAC8E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70F046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46607"/>
    <w:rsid w:val="000500CE"/>
    <w:rsid w:val="00052F5D"/>
    <w:rsid w:val="00093FB5"/>
    <w:rsid w:val="000A3F70"/>
    <w:rsid w:val="000D13C6"/>
    <w:rsid w:val="000D655A"/>
    <w:rsid w:val="00165F7F"/>
    <w:rsid w:val="001F2AFC"/>
    <w:rsid w:val="0020059D"/>
    <w:rsid w:val="00213A3E"/>
    <w:rsid w:val="00237BF4"/>
    <w:rsid w:val="002908A6"/>
    <w:rsid w:val="002965FC"/>
    <w:rsid w:val="002A2E54"/>
    <w:rsid w:val="002D74BD"/>
    <w:rsid w:val="002E1CDD"/>
    <w:rsid w:val="00302303"/>
    <w:rsid w:val="00325DE4"/>
    <w:rsid w:val="00344E42"/>
    <w:rsid w:val="00361EBF"/>
    <w:rsid w:val="003B3ED6"/>
    <w:rsid w:val="003F3CA6"/>
    <w:rsid w:val="00420CD3"/>
    <w:rsid w:val="004210B3"/>
    <w:rsid w:val="004226AB"/>
    <w:rsid w:val="00440923"/>
    <w:rsid w:val="004873CD"/>
    <w:rsid w:val="004A4D08"/>
    <w:rsid w:val="004D70FE"/>
    <w:rsid w:val="005137E1"/>
    <w:rsid w:val="005613E7"/>
    <w:rsid w:val="005621B9"/>
    <w:rsid w:val="00595830"/>
    <w:rsid w:val="005A108B"/>
    <w:rsid w:val="005A53C8"/>
    <w:rsid w:val="005C2EE4"/>
    <w:rsid w:val="005F52BC"/>
    <w:rsid w:val="00615FA6"/>
    <w:rsid w:val="00624898"/>
    <w:rsid w:val="00670DBD"/>
    <w:rsid w:val="0069120A"/>
    <w:rsid w:val="006B010E"/>
    <w:rsid w:val="006B4E30"/>
    <w:rsid w:val="00730904"/>
    <w:rsid w:val="00733C16"/>
    <w:rsid w:val="007A058B"/>
    <w:rsid w:val="007B7221"/>
    <w:rsid w:val="007C3C58"/>
    <w:rsid w:val="007D20C0"/>
    <w:rsid w:val="007F4C69"/>
    <w:rsid w:val="00802E45"/>
    <w:rsid w:val="0081592D"/>
    <w:rsid w:val="00834EDC"/>
    <w:rsid w:val="008C4F18"/>
    <w:rsid w:val="00913ED0"/>
    <w:rsid w:val="009361D6"/>
    <w:rsid w:val="009379FB"/>
    <w:rsid w:val="00940BFE"/>
    <w:rsid w:val="0095248B"/>
    <w:rsid w:val="009E1A0F"/>
    <w:rsid w:val="009F536A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16DCB"/>
    <w:rsid w:val="00C4129C"/>
    <w:rsid w:val="00C44EFC"/>
    <w:rsid w:val="00C82359"/>
    <w:rsid w:val="00C941AC"/>
    <w:rsid w:val="00CA0616"/>
    <w:rsid w:val="00D1753E"/>
    <w:rsid w:val="00D32967"/>
    <w:rsid w:val="00D358E5"/>
    <w:rsid w:val="00D44B01"/>
    <w:rsid w:val="00D77D15"/>
    <w:rsid w:val="00D95015"/>
    <w:rsid w:val="00DA1627"/>
    <w:rsid w:val="00DF393F"/>
    <w:rsid w:val="00E034A1"/>
    <w:rsid w:val="00E04C3D"/>
    <w:rsid w:val="00E1206D"/>
    <w:rsid w:val="00E42E67"/>
    <w:rsid w:val="00E52841"/>
    <w:rsid w:val="00E5576B"/>
    <w:rsid w:val="00E81C2E"/>
    <w:rsid w:val="00EA6F1E"/>
    <w:rsid w:val="00EC031F"/>
    <w:rsid w:val="00ED0B39"/>
    <w:rsid w:val="00F1102B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9315D6A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34</cp:revision>
  <cp:lastPrinted>2022-09-12T12:04:00Z</cp:lastPrinted>
  <dcterms:created xsi:type="dcterms:W3CDTF">2021-04-19T18:36:00Z</dcterms:created>
  <dcterms:modified xsi:type="dcterms:W3CDTF">2022-09-12T12:05:00Z</dcterms:modified>
</cp:coreProperties>
</file>