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362FBA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Processo </w:t>
            </w:r>
            <w:proofErr w:type="spellStart"/>
            <w:r w:rsidRPr="001605DE">
              <w:rPr>
                <w:sz w:val="24"/>
              </w:rPr>
              <w:t>Adm</w:t>
            </w:r>
            <w:proofErr w:type="spellEnd"/>
            <w:r w:rsidRPr="001605DE">
              <w:rPr>
                <w:sz w:val="24"/>
              </w:rPr>
              <w:t>. Nº</w:t>
            </w:r>
            <w:proofErr w:type="gramStart"/>
            <w:r w:rsidRPr="001605DE">
              <w:rPr>
                <w:sz w:val="24"/>
              </w:rPr>
              <w:t>.: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62FBA">
              <w:rPr>
                <w:sz w:val="24"/>
              </w:rPr>
              <w:t>4</w:t>
            </w:r>
            <w:r w:rsidR="00CD3FB0">
              <w:rPr>
                <w:sz w:val="24"/>
              </w:rPr>
              <w:t>0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rPr>
          <w:trHeight w:val="289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362FBA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Edital: </w:t>
            </w:r>
            <w:r w:rsidRPr="001605DE">
              <w:rPr>
                <w:noProof/>
                <w:sz w:val="24"/>
              </w:rPr>
              <w:t>PREGÃO PRESENCIAL Nº</w:t>
            </w:r>
            <w:r w:rsidR="00D67AD8">
              <w:rPr>
                <w:noProof/>
                <w:sz w:val="24"/>
              </w:rPr>
              <w:t>.</w:t>
            </w:r>
            <w:r w:rsidRPr="001605DE">
              <w:rPr>
                <w:noProof/>
                <w:sz w:val="24"/>
              </w:rPr>
              <w:t xml:space="preserve"> </w:t>
            </w:r>
            <w:r w:rsidR="00362FBA">
              <w:rPr>
                <w:noProof/>
                <w:sz w:val="24"/>
              </w:rPr>
              <w:t>4</w:t>
            </w:r>
            <w:r w:rsidR="00CD3FB0">
              <w:rPr>
                <w:noProof/>
                <w:sz w:val="24"/>
              </w:rPr>
              <w:t>0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362FBA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Menor Preço/Por </w:t>
            </w:r>
            <w:r w:rsidR="00362FBA">
              <w:rPr>
                <w:noProof/>
                <w:sz w:val="24"/>
              </w:rPr>
              <w:t>Lote</w:t>
            </w:r>
            <w:r w:rsidR="00FF59E8">
              <w:rPr>
                <w:noProof/>
                <w:sz w:val="24"/>
              </w:rPr>
              <w:t xml:space="preserve"> 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3C78A1" w:rsidRDefault="00AA58BE" w:rsidP="00D67AD8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362FBA" w:rsidRPr="00362FBA">
              <w:rPr>
                <w:sz w:val="24"/>
              </w:rPr>
              <w:t>AQUISIÇÃO DE UNIFORMES, EQUIPAMENTO E MATERIAIS DIVERSOS DESTINADOS PARA UTILIZAÇÃO PELOS SERVIDORES DO SAMU, UNIDADES BÁSICAS D</w:t>
            </w:r>
            <w:r w:rsidR="00362FBA">
              <w:rPr>
                <w:sz w:val="24"/>
              </w:rPr>
              <w:t>E SAÚDE E POLICLINICA MUNICIPAL</w:t>
            </w:r>
            <w:r w:rsidR="003C78A1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362FBA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Entrega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62FBA">
              <w:rPr>
                <w:sz w:val="24"/>
              </w:rPr>
              <w:t>09</w:t>
            </w:r>
            <w:r w:rsidRPr="001605DE">
              <w:rPr>
                <w:sz w:val="24"/>
              </w:rPr>
              <w:t>:</w:t>
            </w:r>
            <w:r w:rsidR="00362FBA">
              <w:rPr>
                <w:sz w:val="24"/>
              </w:rPr>
              <w:t>0</w:t>
            </w:r>
            <w:r w:rsidR="004C2255">
              <w:rPr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362FBA">
              <w:rPr>
                <w:sz w:val="24"/>
              </w:rPr>
              <w:t>25/07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362FBA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Abertura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C78A1">
              <w:rPr>
                <w:sz w:val="24"/>
              </w:rPr>
              <w:t>0</w:t>
            </w:r>
            <w:r w:rsidR="00362FBA">
              <w:rPr>
                <w:sz w:val="24"/>
              </w:rPr>
              <w:t>9</w:t>
            </w:r>
            <w:r w:rsidRPr="001605DE">
              <w:rPr>
                <w:noProof/>
                <w:sz w:val="24"/>
              </w:rPr>
              <w:t>:</w:t>
            </w:r>
            <w:r w:rsidR="00362FBA">
              <w:rPr>
                <w:noProof/>
                <w:sz w:val="24"/>
              </w:rPr>
              <w:t>1</w:t>
            </w:r>
            <w:r w:rsidRPr="001605DE">
              <w:rPr>
                <w:noProof/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362FBA">
              <w:rPr>
                <w:sz w:val="24"/>
              </w:rPr>
              <w:t>25/07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6E56A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362FBA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62FBA">
              <w:rPr>
                <w:noProof/>
                <w:sz w:val="24"/>
              </w:rPr>
              <w:t>12 de Julho</w:t>
            </w:r>
            <w:r w:rsidR="00BF7455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>de 201</w:t>
            </w:r>
            <w:r w:rsidR="003C78A1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BF745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6190B"/>
    <w:rsid w:val="000A644B"/>
    <w:rsid w:val="000A6741"/>
    <w:rsid w:val="000A677E"/>
    <w:rsid w:val="000E6E41"/>
    <w:rsid w:val="000E700D"/>
    <w:rsid w:val="000F69DD"/>
    <w:rsid w:val="001605DE"/>
    <w:rsid w:val="00177730"/>
    <w:rsid w:val="00190ACB"/>
    <w:rsid w:val="001945AE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2C5310"/>
    <w:rsid w:val="00315005"/>
    <w:rsid w:val="00326C7F"/>
    <w:rsid w:val="00336FA2"/>
    <w:rsid w:val="003472D7"/>
    <w:rsid w:val="00362FBA"/>
    <w:rsid w:val="003653AE"/>
    <w:rsid w:val="003657BD"/>
    <w:rsid w:val="00382667"/>
    <w:rsid w:val="003B28BB"/>
    <w:rsid w:val="003C78A1"/>
    <w:rsid w:val="00417042"/>
    <w:rsid w:val="00421A1F"/>
    <w:rsid w:val="00437B27"/>
    <w:rsid w:val="004B1E78"/>
    <w:rsid w:val="004C2255"/>
    <w:rsid w:val="004C5CA6"/>
    <w:rsid w:val="004F7415"/>
    <w:rsid w:val="00504556"/>
    <w:rsid w:val="0063380C"/>
    <w:rsid w:val="0065211A"/>
    <w:rsid w:val="0068272D"/>
    <w:rsid w:val="006B4EB1"/>
    <w:rsid w:val="006D3C7E"/>
    <w:rsid w:val="006E56A9"/>
    <w:rsid w:val="00700136"/>
    <w:rsid w:val="007B0AA2"/>
    <w:rsid w:val="007D5B97"/>
    <w:rsid w:val="007E6EAD"/>
    <w:rsid w:val="007F6CA4"/>
    <w:rsid w:val="00804553"/>
    <w:rsid w:val="008775B4"/>
    <w:rsid w:val="008B611E"/>
    <w:rsid w:val="008E395D"/>
    <w:rsid w:val="008E49E0"/>
    <w:rsid w:val="008F314C"/>
    <w:rsid w:val="00913D59"/>
    <w:rsid w:val="00930011"/>
    <w:rsid w:val="00937095"/>
    <w:rsid w:val="00937907"/>
    <w:rsid w:val="00937DEE"/>
    <w:rsid w:val="00970AAF"/>
    <w:rsid w:val="00982D24"/>
    <w:rsid w:val="009A08AB"/>
    <w:rsid w:val="009F533B"/>
    <w:rsid w:val="00A1027F"/>
    <w:rsid w:val="00A66F32"/>
    <w:rsid w:val="00A73297"/>
    <w:rsid w:val="00A77CD8"/>
    <w:rsid w:val="00A83AC9"/>
    <w:rsid w:val="00AA58BE"/>
    <w:rsid w:val="00AD509B"/>
    <w:rsid w:val="00B31EB4"/>
    <w:rsid w:val="00B76DE0"/>
    <w:rsid w:val="00BC2FE7"/>
    <w:rsid w:val="00BE3FC6"/>
    <w:rsid w:val="00BF7455"/>
    <w:rsid w:val="00C61F67"/>
    <w:rsid w:val="00C668FD"/>
    <w:rsid w:val="00CA2810"/>
    <w:rsid w:val="00CB3527"/>
    <w:rsid w:val="00CD1A55"/>
    <w:rsid w:val="00CD3FB0"/>
    <w:rsid w:val="00CD553F"/>
    <w:rsid w:val="00D176B6"/>
    <w:rsid w:val="00D212DA"/>
    <w:rsid w:val="00D67AD8"/>
    <w:rsid w:val="00DB53DF"/>
    <w:rsid w:val="00DB6C10"/>
    <w:rsid w:val="00DF205A"/>
    <w:rsid w:val="00E53B08"/>
    <w:rsid w:val="00E73F01"/>
    <w:rsid w:val="00E7548A"/>
    <w:rsid w:val="00E95B1D"/>
    <w:rsid w:val="00F24342"/>
    <w:rsid w:val="00F3223A"/>
    <w:rsid w:val="00F506B4"/>
    <w:rsid w:val="00F93185"/>
    <w:rsid w:val="00FB79D4"/>
    <w:rsid w:val="00FC50C5"/>
    <w:rsid w:val="00FD528A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2013-03-08T19:22:00Z</cp:lastPrinted>
  <dcterms:created xsi:type="dcterms:W3CDTF">2013-07-11T19:39:00Z</dcterms:created>
  <dcterms:modified xsi:type="dcterms:W3CDTF">2013-07-11T19:39:00Z</dcterms:modified>
</cp:coreProperties>
</file>