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A135B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ANEXO V </w:t>
      </w:r>
      <w:bookmarkStart w:id="0" w:name="_GoBack"/>
      <w:bookmarkEnd w:id="0"/>
    </w:p>
    <w:p w14:paraId="22955A02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56AAD14C" w14:textId="77777777" w:rsidR="006B56F7" w:rsidRDefault="006B56F7" w:rsidP="006B56F7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0C4D5AC4" w14:textId="77777777" w:rsidR="006B56F7" w:rsidRDefault="006B56F7" w:rsidP="006B56F7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0E9FD94A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14:paraId="255F9552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5EF02F6C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3F582AC2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346D3D3A" w14:textId="77777777" w:rsidR="006B56F7" w:rsidRDefault="006B56F7" w:rsidP="006B56F7">
      <w:pPr>
        <w:spacing w:after="0" w:line="276" w:lineRule="auto"/>
        <w:rPr>
          <w:rFonts w:ascii="Arial" w:eastAsia="Arial" w:hAnsi="Arial" w:cs="Arial"/>
        </w:rPr>
      </w:pPr>
    </w:p>
    <w:p w14:paraId="5DD2B15C" w14:textId="77777777" w:rsidR="006B56F7" w:rsidRDefault="006B56F7" w:rsidP="006B56F7">
      <w:pPr>
        <w:spacing w:after="0" w:line="276" w:lineRule="auto"/>
        <w:rPr>
          <w:rFonts w:ascii="Arial" w:eastAsia="Arial" w:hAnsi="Arial" w:cs="Arial"/>
        </w:rPr>
      </w:pPr>
    </w:p>
    <w:p w14:paraId="76EB07B6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14:paraId="3193C389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CC12056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6802343E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379B26C9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6B56F7" w14:paraId="5B791D6F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BB4F3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9B68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B3FB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006B56F7" w14:paraId="0442F0D6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B1B1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280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CED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31407A79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EB1B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12879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969B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701E5937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73659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CB2E5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EEB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2BD46C6A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98B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CFA4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94B8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F4FF295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0919E9F7" w14:textId="77777777" w:rsidR="006B56F7" w:rsidRDefault="006B56F7" w:rsidP="006B56F7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4231662C" w14:textId="496A5239" w:rsidR="006B56F7" w:rsidRDefault="00CF4E19" w:rsidP="006B56F7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Quilombo/SC</w:t>
      </w:r>
      <w:r>
        <w:rPr>
          <w:rFonts w:ascii="Arial" w:eastAsia="Arial" w:hAnsi="Arial" w:cs="Arial"/>
          <w:b/>
          <w:bCs/>
        </w:rPr>
        <w:br/>
        <w:t>Dia        de                de 2026.</w:t>
      </w:r>
    </w:p>
    <w:sectPr w:rsidR="006B56F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F20E65" w14:textId="77777777" w:rsidR="00EB283E" w:rsidRDefault="00EB283E" w:rsidP="008D205C">
      <w:pPr>
        <w:spacing w:after="0" w:line="240" w:lineRule="auto"/>
      </w:pPr>
      <w:r>
        <w:separator/>
      </w:r>
    </w:p>
  </w:endnote>
  <w:endnote w:type="continuationSeparator" w:id="0">
    <w:p w14:paraId="508EC9AE" w14:textId="77777777" w:rsidR="00EB283E" w:rsidRDefault="00EB283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64A06" w14:textId="77777777" w:rsidR="00EB283E" w:rsidRDefault="00EB283E" w:rsidP="008D205C">
      <w:pPr>
        <w:spacing w:after="0" w:line="240" w:lineRule="auto"/>
      </w:pPr>
      <w:r>
        <w:separator/>
      </w:r>
    </w:p>
  </w:footnote>
  <w:footnote w:type="continuationSeparator" w:id="0">
    <w:p w14:paraId="59E76845" w14:textId="77777777" w:rsidR="00EB283E" w:rsidRDefault="00EB283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7EB1EFA7" w:rsidR="008D205C" w:rsidRDefault="00364BAC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0B43CBCA" wp14:editId="22820356">
          <wp:simplePos x="0" y="0"/>
          <wp:positionH relativeFrom="page">
            <wp:posOffset>3632835</wp:posOffset>
          </wp:positionH>
          <wp:positionV relativeFrom="paragraph">
            <wp:posOffset>-286385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E26BD"/>
    <w:rsid w:val="00364BAC"/>
    <w:rsid w:val="003E360E"/>
    <w:rsid w:val="0042073A"/>
    <w:rsid w:val="0051603C"/>
    <w:rsid w:val="006B56F7"/>
    <w:rsid w:val="00813F86"/>
    <w:rsid w:val="008D205C"/>
    <w:rsid w:val="00A6295A"/>
    <w:rsid w:val="00AC4F61"/>
    <w:rsid w:val="00B83FAF"/>
    <w:rsid w:val="00C1150E"/>
    <w:rsid w:val="00CF4E19"/>
    <w:rsid w:val="00DC023C"/>
    <w:rsid w:val="00EB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6F7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6B56F7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4</cp:revision>
  <dcterms:created xsi:type="dcterms:W3CDTF">2026-05-19T12:38:00Z</dcterms:created>
  <dcterms:modified xsi:type="dcterms:W3CDTF">2026-06-08T18:43:00Z</dcterms:modified>
</cp:coreProperties>
</file>